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Pr="00E54768" w:rsidRDefault="009443EC" w:rsidP="009443EC">
      <w:pPr>
        <w:jc w:val="center"/>
        <w:rPr>
          <w:b/>
          <w:sz w:val="20"/>
          <w:szCs w:val="20"/>
          <w:bdr w:val="single" w:sz="4" w:space="0" w:color="auto"/>
        </w:rPr>
      </w:pPr>
      <w:r w:rsidRPr="00E54768">
        <w:rPr>
          <w:b/>
          <w:sz w:val="20"/>
          <w:szCs w:val="20"/>
          <w:bdr w:val="single" w:sz="4" w:space="0" w:color="auto"/>
        </w:rPr>
        <w:t>Nombre d’entrées au CDI depuis le début de l’année par classe</w:t>
      </w:r>
      <w:r w:rsidR="00E54768" w:rsidRPr="00E54768">
        <w:rPr>
          <w:b/>
          <w:sz w:val="20"/>
          <w:szCs w:val="20"/>
          <w:bdr w:val="single" w:sz="4" w:space="0" w:color="auto"/>
        </w:rPr>
        <w:t xml:space="preserve"> – Outil de gestion CDISTAT</w:t>
      </w:r>
    </w:p>
    <w:p w:rsidR="009443EC" w:rsidRPr="00E54768" w:rsidRDefault="007F5F82" w:rsidP="009443EC">
      <w:pPr>
        <w:rPr>
          <w:b/>
          <w:sz w:val="20"/>
          <w:szCs w:val="20"/>
        </w:rPr>
      </w:pPr>
      <w:r w:rsidRPr="00E54768">
        <w:rPr>
          <w:b/>
          <w:sz w:val="20"/>
          <w:szCs w:val="20"/>
        </w:rPr>
        <w:t>1</w:t>
      </w:r>
      <w:r w:rsidRPr="00E54768">
        <w:rPr>
          <w:b/>
          <w:sz w:val="20"/>
          <w:szCs w:val="20"/>
          <w:vertAlign w:val="superscript"/>
        </w:rPr>
        <w:t>er</w:t>
      </w:r>
      <w:r w:rsidRPr="00E54768">
        <w:rPr>
          <w:b/>
          <w:sz w:val="20"/>
          <w:szCs w:val="20"/>
        </w:rPr>
        <w:t xml:space="preserve"> TRIMESTRE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018"/>
        <w:gridCol w:w="3536"/>
        <w:gridCol w:w="3536"/>
        <w:gridCol w:w="3536"/>
      </w:tblGrid>
      <w:tr w:rsidR="009443EC" w:rsidTr="009443EC">
        <w:tc>
          <w:tcPr>
            <w:tcW w:w="2518" w:type="dxa"/>
          </w:tcPr>
          <w:p w:rsidR="009443EC" w:rsidRPr="00E54768" w:rsidRDefault="009443EC" w:rsidP="009443EC">
            <w:pPr>
              <w:rPr>
                <w:b/>
                <w:sz w:val="18"/>
                <w:szCs w:val="18"/>
              </w:rPr>
            </w:pPr>
            <w:r w:rsidRPr="00E54768">
              <w:rPr>
                <w:b/>
                <w:sz w:val="18"/>
                <w:szCs w:val="18"/>
              </w:rPr>
              <w:t>CLASSES</w:t>
            </w:r>
          </w:p>
        </w:tc>
        <w:tc>
          <w:tcPr>
            <w:tcW w:w="11626" w:type="dxa"/>
            <w:gridSpan w:val="4"/>
          </w:tcPr>
          <w:p w:rsidR="009443EC" w:rsidRPr="00E54768" w:rsidRDefault="009443EC" w:rsidP="009443EC">
            <w:pPr>
              <w:rPr>
                <w:b/>
                <w:sz w:val="18"/>
                <w:szCs w:val="18"/>
              </w:rPr>
            </w:pPr>
            <w:r w:rsidRPr="00E54768">
              <w:rPr>
                <w:b/>
                <w:sz w:val="18"/>
                <w:szCs w:val="18"/>
              </w:rPr>
              <w:t>NOMBRE D’ENTREES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6" w:type="dxa"/>
            <w:gridSpan w:val="4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535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6" w:type="dxa"/>
            <w:gridSpan w:val="4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218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6" w:type="dxa"/>
            <w:gridSpan w:val="4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448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6" w:type="dxa"/>
            <w:gridSpan w:val="4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446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247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6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245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lightGray"/>
              </w:rPr>
              <w:t>171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lightGray"/>
              </w:rPr>
              <w:t>153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247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262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lightGray"/>
              </w:rPr>
              <w:t>156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D5C14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241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6" w:type="dxa"/>
            <w:gridSpan w:val="4"/>
          </w:tcPr>
          <w:p w:rsidR="009443EC" w:rsidRPr="007F5F82" w:rsidRDefault="009D5C14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232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208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51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57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lightGray"/>
              </w:rPr>
              <w:t>192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4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443EC">
            <w:pPr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lightGray"/>
              </w:rPr>
              <w:t>171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471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469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6" w:type="dxa"/>
            <w:gridSpan w:val="4"/>
          </w:tcPr>
          <w:p w:rsidR="009443EC" w:rsidRPr="007F5F82" w:rsidRDefault="00967FD8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cyan"/>
              </w:rPr>
              <w:t>325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6" w:type="dxa"/>
            <w:gridSpan w:val="4"/>
          </w:tcPr>
          <w:p w:rsidR="009443EC" w:rsidRPr="007F5F82" w:rsidRDefault="00BD12A3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497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6" w:type="dxa"/>
            <w:gridSpan w:val="4"/>
          </w:tcPr>
          <w:p w:rsidR="009443EC" w:rsidRPr="007F5F82" w:rsidRDefault="00BD12A3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567</w:t>
            </w:r>
          </w:p>
        </w:tc>
      </w:tr>
      <w:tr w:rsidR="009443EC" w:rsidTr="009443EC">
        <w:tc>
          <w:tcPr>
            <w:tcW w:w="2518" w:type="dxa"/>
          </w:tcPr>
          <w:p w:rsidR="009443EC" w:rsidRPr="007F5F82" w:rsidRDefault="009443EC" w:rsidP="009443EC">
            <w:pPr>
              <w:jc w:val="right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</w:rPr>
              <w:t>3</w:t>
            </w:r>
            <w:r w:rsidRPr="007F5F82">
              <w:rPr>
                <w:b/>
                <w:sz w:val="20"/>
                <w:szCs w:val="20"/>
                <w:vertAlign w:val="superscript"/>
              </w:rPr>
              <w:t>e</w:t>
            </w:r>
            <w:r w:rsidRPr="007F5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6" w:type="dxa"/>
            <w:gridSpan w:val="4"/>
          </w:tcPr>
          <w:p w:rsidR="009443EC" w:rsidRPr="007F5F82" w:rsidRDefault="00BD12A3" w:rsidP="00967FD8">
            <w:pPr>
              <w:jc w:val="center"/>
              <w:rPr>
                <w:b/>
                <w:sz w:val="20"/>
                <w:szCs w:val="20"/>
              </w:rPr>
            </w:pPr>
            <w:r w:rsidRPr="007F5F82">
              <w:rPr>
                <w:b/>
                <w:sz w:val="20"/>
                <w:szCs w:val="20"/>
                <w:highlight w:val="green"/>
              </w:rPr>
              <w:t>423</w:t>
            </w:r>
          </w:p>
        </w:tc>
      </w:tr>
      <w:tr w:rsidR="007F5F82" w:rsidTr="007F5F82">
        <w:tc>
          <w:tcPr>
            <w:tcW w:w="3536" w:type="dxa"/>
            <w:gridSpan w:val="2"/>
          </w:tcPr>
          <w:p w:rsidR="007F5F82" w:rsidRPr="00B058F3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B058F3">
              <w:rPr>
                <w:b/>
                <w:sz w:val="20"/>
                <w:szCs w:val="20"/>
              </w:rPr>
              <w:t>Total entrées 6</w:t>
            </w:r>
            <w:r w:rsidRPr="00B058F3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536" w:type="dxa"/>
          </w:tcPr>
          <w:p w:rsidR="007F5F82" w:rsidRPr="00B058F3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B058F3">
              <w:rPr>
                <w:b/>
                <w:sz w:val="20"/>
                <w:szCs w:val="20"/>
              </w:rPr>
              <w:t>Total entrées 5</w:t>
            </w:r>
            <w:r w:rsidRPr="00B058F3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536" w:type="dxa"/>
          </w:tcPr>
          <w:p w:rsidR="007F5F82" w:rsidRPr="00B058F3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B058F3">
              <w:rPr>
                <w:b/>
                <w:sz w:val="20"/>
                <w:szCs w:val="20"/>
              </w:rPr>
              <w:t>Total entrées 4</w:t>
            </w:r>
            <w:r w:rsidRPr="00B058F3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536" w:type="dxa"/>
          </w:tcPr>
          <w:p w:rsidR="007F5F82" w:rsidRPr="00B058F3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B058F3">
              <w:rPr>
                <w:b/>
                <w:sz w:val="20"/>
                <w:szCs w:val="20"/>
              </w:rPr>
              <w:t>Total entrées 3</w:t>
            </w:r>
            <w:r w:rsidRPr="00B058F3">
              <w:rPr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7F5F82" w:rsidTr="007F5F82">
        <w:tc>
          <w:tcPr>
            <w:tcW w:w="3536" w:type="dxa"/>
            <w:gridSpan w:val="2"/>
          </w:tcPr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</w:p>
          <w:p w:rsidR="007F5F82" w:rsidRPr="00E54768" w:rsidRDefault="007F5F82" w:rsidP="00B058F3">
            <w:pPr>
              <w:jc w:val="center"/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2139</w:t>
            </w:r>
          </w:p>
        </w:tc>
        <w:tc>
          <w:tcPr>
            <w:tcW w:w="3536" w:type="dxa"/>
          </w:tcPr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</w:p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3536" w:type="dxa"/>
          </w:tcPr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</w:p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3536" w:type="dxa"/>
          </w:tcPr>
          <w:p w:rsidR="007F5F82" w:rsidRPr="00E54768" w:rsidRDefault="007F5F82" w:rsidP="007F5F82">
            <w:pPr>
              <w:jc w:val="center"/>
              <w:rPr>
                <w:b/>
                <w:sz w:val="20"/>
                <w:szCs w:val="20"/>
              </w:rPr>
            </w:pPr>
          </w:p>
          <w:p w:rsidR="007F5F82" w:rsidRPr="00E54768" w:rsidRDefault="00B058F3" w:rsidP="007F5F82">
            <w:pPr>
              <w:jc w:val="center"/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2329</w:t>
            </w:r>
          </w:p>
        </w:tc>
      </w:tr>
      <w:tr w:rsidR="00B058F3" w:rsidTr="00B058F3">
        <w:tc>
          <w:tcPr>
            <w:tcW w:w="2518" w:type="dxa"/>
          </w:tcPr>
          <w:p w:rsidR="00B058F3" w:rsidRPr="00E54768" w:rsidRDefault="00B058F3" w:rsidP="009443EC">
            <w:pPr>
              <w:rPr>
                <w:b/>
                <w:sz w:val="20"/>
                <w:szCs w:val="20"/>
              </w:rPr>
            </w:pPr>
          </w:p>
          <w:p w:rsidR="00B058F3" w:rsidRPr="00E54768" w:rsidRDefault="00B058F3" w:rsidP="009443EC">
            <w:pPr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Total entrées</w:t>
            </w:r>
          </w:p>
        </w:tc>
        <w:tc>
          <w:tcPr>
            <w:tcW w:w="11626" w:type="dxa"/>
            <w:gridSpan w:val="4"/>
          </w:tcPr>
          <w:p w:rsidR="00B058F3" w:rsidRPr="00E54768" w:rsidRDefault="00B058F3" w:rsidP="009443EC">
            <w:pPr>
              <w:rPr>
                <w:b/>
                <w:sz w:val="20"/>
                <w:szCs w:val="20"/>
              </w:rPr>
            </w:pPr>
          </w:p>
          <w:p w:rsidR="00B058F3" w:rsidRPr="00E54768" w:rsidRDefault="00B058F3" w:rsidP="009443EC">
            <w:pPr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 xml:space="preserve">6609 </w:t>
            </w:r>
          </w:p>
        </w:tc>
      </w:tr>
    </w:tbl>
    <w:p w:rsidR="00E54768" w:rsidRDefault="00E54768" w:rsidP="00E54768">
      <w:pPr>
        <w:rPr>
          <w:b/>
          <w:sz w:val="28"/>
          <w:szCs w:val="28"/>
        </w:rPr>
      </w:pPr>
      <w:bookmarkStart w:id="0" w:name="_GoBack"/>
      <w:bookmarkEnd w:id="0"/>
    </w:p>
    <w:sectPr w:rsidR="00E54768" w:rsidSect="00944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EC"/>
    <w:rsid w:val="005A361E"/>
    <w:rsid w:val="007E7254"/>
    <w:rsid w:val="007F5F82"/>
    <w:rsid w:val="009443EC"/>
    <w:rsid w:val="00967FD8"/>
    <w:rsid w:val="009D5C14"/>
    <w:rsid w:val="00B058F3"/>
    <w:rsid w:val="00BD12A3"/>
    <w:rsid w:val="00E15730"/>
    <w:rsid w:val="00E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stjo</cp:lastModifiedBy>
  <cp:revision>2</cp:revision>
  <dcterms:created xsi:type="dcterms:W3CDTF">2016-12-12T10:08:00Z</dcterms:created>
  <dcterms:modified xsi:type="dcterms:W3CDTF">2016-12-12T10:08:00Z</dcterms:modified>
</cp:coreProperties>
</file>