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A5" w:rsidRPr="00314E84" w:rsidRDefault="000333DC" w:rsidP="006B6EA5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5715</wp:posOffset>
                </wp:positionV>
                <wp:extent cx="7086600" cy="1122045"/>
                <wp:effectExtent l="0" t="0" r="19050" b="20955"/>
                <wp:wrapNone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Connecteur droit avec flèche 28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Connecteur droit avec flèche 192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Connecteur droit avec flèch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Connecteur droit avec flèch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7F2998" w:rsidRDefault="006B6EA5" w:rsidP="006B6EA5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AA4143">
                                <w:rPr>
                                  <w:b/>
                                </w:rPr>
                                <w:t>t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06" o:spid="_x0000_s1026" style="position:absolute;margin-left:-54.35pt;margin-top:.45pt;width:558pt;height:88.35pt;z-index:251904000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">
                <v:rect id="Rectangle 7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B6EA5" w:rsidRPr="00BD0290" w:rsidRDefault="006B6EA5" w:rsidP="006B6EA5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9MIA&#10;AADbAAAADwAAAGRycy9kb3ducmV2LnhtbESPQWsCMRSE7wX/Q3iCt5pUpNStUapg8VSsW+j1sXnu&#10;hm5elk3qxn9vBMHjMDPfMMt1cq04Ux+sZw0vUwWCuPLGcq3hp9w9v4EIEdlg65k0XCjAejV6WmJh&#10;/MDfdD7GWmQIhwI1NDF2hZShashhmPqOOHsn3zuMWfa1ND0OGe5aOVPqVTq0nBca7GjbUPV3/Hca&#10;7GLxWQ72tFdl+NqpQ9yk9Ju0nozTxzuISCk+wvf23miYzeH2Jf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A30wgAAANsAAAAPAAAAAAAAAAAAAAAAAJgCAABkcnMvZG93&#10;bnJldi54bWxQSwUGAAAAAAQABAD1AAAAhwMAAAAA&#10;" strokecolor="black [3213]" strokeweight="3pt">
                  <v:textbox>
                    <w:txbxContent>
                      <w:p w:rsidR="006B6EA5" w:rsidRPr="00BD0290" w:rsidRDefault="006B6EA5" w:rsidP="006B6EA5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8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yp8AAAADaAAAADwAAAGRycy9kb3ducmV2LnhtbERPS2vCQBC+C/0PyxS86aT1QUldJQiF&#10;3sQHqLchOybB7GzIrpr217uC4Gn4+J4zW3S2VldufeVEw8cwAcWSO1NJoWG3/Rl8gfKBxFDthDX8&#10;sYfF/K03o9S4m6z5ugmFiiHiU9JQhtCkiD4v2ZIfuoYlcifXWgoRtgWalm4x3Nb4mSRTtFRJbCip&#10;4WXJ+XlzsRpW/5OLldGyOxxwNV4fMZvuMdO6/95l36ACd+Elfrp/TZwPj1ceF+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JsqfAAAAA2gAAAA8AAAAAAAAAAAAAAAAA&#10;oQIAAGRycy9kb3ducmV2LnhtbFBLBQYAAAAABAAEAPkAAACOAwAAAAA=&#10;" strokeweight="1pt">
                  <v:stroke dashstyle="dashDot"/>
                </v:shape>
                <v:shape id="Connecteur droit avec flèche 192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gq8IAAADcAAAADwAAAGRycy9kb3ducmV2LnhtbERPS2vCQBC+F/wPywi91UnVSo2uEgSh&#10;N/EB1duQHZPQ7GzIrpr217uC0Nt8fM+ZLztbqyu3vnKi4X2QgGLJnamk0HDYr98+QflAYqh2whp+&#10;2cNy0XuZU2rcTbZ83YVCxRDxKWkoQ2hSRJ+XbMkPXMMSubNrLYUI2wJNS7cYbmscJskELVUSG0pq&#10;eFVy/rO7WA2bv4+LldGqOx5xM96eMJt8Y6b1a7/LZqACd+Ff/HR/mTh/OoTHM/E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igq8IAAADcAAAADwAAAAAAAAAAAAAA&#10;AAChAgAAZHJzL2Rvd25yZXYueG1sUEsFBgAAAAAEAAQA+QAAAJADAAAAAA==&#10;" strokeweight="1pt">
                  <v:stroke dashstyle="dashDot"/>
                </v:shape>
                <v:shape id="Connecteur droit avec flèche 195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<v:shape id="Connecteur droit avec flèche 196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<v:rect id="Rectangle 205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6B6EA5" w:rsidRPr="007F2998" w:rsidRDefault="006B6EA5" w:rsidP="006B6EA5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AA4143"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63zDAAAA2gAAAA8AAABkcnMvZG93bnJldi54bWxEj0FrwkAUhO9C/8PyCt7Mpooi0VWCpbSQ&#10;iybi+ZF9JqHZtzG71eTfd4VCj8PMfMNs94NpxZ1611hW8BbFIIhLqxuuFJyLj9kahPPIGlvLpGAk&#10;B/vdy2SLibYPPtE995UIEHYJKqi97xIpXVmTQRfZjjh4V9sb9EH2ldQ9PgLctHIexytpsOGwUGNH&#10;h5rK7/zHKMguczO4dPl+PGfNohhv6SX/rJSavg7pBoSnwf+H/9pfWsESnlfC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DrfMMAAADaAAAADwAAAAAAAAAAAAAAAACf&#10;AgAAZHJzL2Rvd25yZXYueG1sUEsFBgAAAAAEAAQA9wAAAI8DAAAAAA==&#10;">
                  <v:imagedata r:id="rId5" o:title="fr-images-coloriages-colorier-photo-oreille-p"/>
                  <v:path arrowok="t"/>
                </v:shape>
              </v:group>
            </w:pict>
          </mc:Fallback>
        </mc:AlternateContent>
      </w:r>
    </w:p>
    <w:p w:rsidR="00267CA8" w:rsidRDefault="00267CA8"/>
    <w:p w:rsidR="00267CA8" w:rsidRPr="00267CA8" w:rsidRDefault="00267CA8" w:rsidP="00267CA8">
      <w:pPr>
        <w:jc w:val="center"/>
        <w:rPr>
          <w:b/>
          <w:sz w:val="32"/>
          <w:szCs w:val="32"/>
        </w:rPr>
      </w:pPr>
    </w:p>
    <w:p w:rsidR="00733C9E" w:rsidRDefault="00733C9E"/>
    <w:p w:rsidR="006B6EA5" w:rsidRDefault="006B6EA5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189230</wp:posOffset>
            </wp:positionV>
            <wp:extent cx="320675" cy="314325"/>
            <wp:effectExtent l="0" t="0" r="3175" b="9525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6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151765</wp:posOffset>
            </wp:positionV>
            <wp:extent cx="391795" cy="371475"/>
            <wp:effectExtent l="0" t="0" r="8255" b="9525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267CA8" w:rsidRPr="007779DA" w:rsidRDefault="00D526BE" w:rsidP="00D526BE">
      <w:pPr>
        <w:tabs>
          <w:tab w:val="left" w:pos="3686"/>
        </w:tabs>
        <w:rPr>
          <w:sz w:val="28"/>
          <w:szCs w:val="28"/>
        </w:rPr>
      </w:pPr>
      <w:r w:rsidRPr="007779DA">
        <w:rPr>
          <w:b/>
          <w:noProof/>
          <w:sz w:val="28"/>
          <w:szCs w:val="28"/>
          <w:lang w:eastAsia="fr-FR"/>
        </w:rPr>
        <w:t>Découpe</w:t>
      </w:r>
      <w:r w:rsidRPr="007779DA">
        <w:rPr>
          <w:noProof/>
          <w:sz w:val="28"/>
          <w:szCs w:val="28"/>
          <w:lang w:eastAsia="fr-FR"/>
        </w:rPr>
        <w:t xml:space="preserve"> les images. </w:t>
      </w:r>
      <w:r w:rsidRPr="007779DA">
        <w:rPr>
          <w:noProof/>
          <w:sz w:val="28"/>
          <w:szCs w:val="28"/>
          <w:lang w:eastAsia="fr-FR"/>
        </w:rPr>
        <w:tab/>
      </w:r>
      <w:r w:rsidRPr="007779DA">
        <w:rPr>
          <w:b/>
          <w:noProof/>
          <w:sz w:val="28"/>
          <w:szCs w:val="28"/>
          <w:lang w:eastAsia="fr-FR"/>
        </w:rPr>
        <w:t>Colle</w:t>
      </w:r>
      <w:r w:rsidR="00890B49" w:rsidRPr="007779DA">
        <w:rPr>
          <w:noProof/>
          <w:sz w:val="28"/>
          <w:szCs w:val="28"/>
          <w:lang w:eastAsia="fr-FR"/>
        </w:rPr>
        <w:t xml:space="preserve"> -</w:t>
      </w:r>
      <w:r w:rsidRPr="007779DA">
        <w:rPr>
          <w:noProof/>
          <w:sz w:val="28"/>
          <w:szCs w:val="28"/>
          <w:lang w:eastAsia="fr-FR"/>
        </w:rPr>
        <w:t xml:space="preserve"> les dans la bonne colonne.</w:t>
      </w:r>
    </w:p>
    <w:p w:rsidR="007779DA" w:rsidRDefault="007779DA" w:rsidP="000201D1">
      <w:pPr>
        <w:spacing w:after="0"/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812"/>
        <w:gridCol w:w="1812"/>
        <w:gridCol w:w="1408"/>
        <w:gridCol w:w="404"/>
        <w:gridCol w:w="1813"/>
        <w:gridCol w:w="2816"/>
      </w:tblGrid>
      <w:tr w:rsidR="007779DA" w:rsidTr="000201D1">
        <w:trPr>
          <w:trHeight w:val="1110"/>
        </w:trPr>
        <w:tc>
          <w:tcPr>
            <w:tcW w:w="5032" w:type="dxa"/>
            <w:gridSpan w:val="3"/>
          </w:tcPr>
          <w:p w:rsidR="007779DA" w:rsidRDefault="007779DA" w:rsidP="00A31C8B">
            <w:pPr>
              <w:tabs>
                <w:tab w:val="left" w:pos="159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97790</wp:posOffset>
                  </wp:positionV>
                  <wp:extent cx="359410" cy="590550"/>
                  <wp:effectExtent l="0" t="0" r="2540" b="0"/>
                  <wp:wrapNone/>
                  <wp:docPr id="10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ab/>
            </w:r>
            <w:r>
              <w:rPr>
                <w:sz w:val="72"/>
                <w:szCs w:val="72"/>
              </w:rPr>
              <w:tab/>
            </w:r>
            <w:r w:rsidRPr="007779DA">
              <w:rPr>
                <w:sz w:val="72"/>
                <w:szCs w:val="72"/>
              </w:rPr>
              <w:t>[</w:t>
            </w:r>
            <w:r w:rsidR="00AA4143">
              <w:rPr>
                <w:sz w:val="72"/>
                <w:szCs w:val="72"/>
              </w:rPr>
              <w:t>t</w:t>
            </w:r>
            <w:r w:rsidRPr="007779DA">
              <w:rPr>
                <w:sz w:val="72"/>
                <w:szCs w:val="72"/>
              </w:rPr>
              <w:t>]</w:t>
            </w:r>
          </w:p>
        </w:tc>
        <w:tc>
          <w:tcPr>
            <w:tcW w:w="5033" w:type="dxa"/>
            <w:gridSpan w:val="3"/>
          </w:tcPr>
          <w:p w:rsidR="007779DA" w:rsidRDefault="000333DC" w:rsidP="00A31C8B">
            <w:pPr>
              <w:tabs>
                <w:tab w:val="left" w:pos="2232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97790</wp:posOffset>
                      </wp:positionV>
                      <wp:extent cx="590550" cy="457200"/>
                      <wp:effectExtent l="19050" t="19050" r="19050" b="1905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" cy="457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76DD3" id="Connecteur droit 1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pt,7.7pt" to="1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" strokecolor="black [3213]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779D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83820</wp:posOffset>
                  </wp:positionV>
                  <wp:extent cx="359410" cy="590550"/>
                  <wp:effectExtent l="0" t="0" r="2540" b="0"/>
                  <wp:wrapNone/>
                  <wp:docPr id="11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779DA">
              <w:tab/>
            </w:r>
            <w:r w:rsidR="007779DA" w:rsidRPr="007779DA">
              <w:rPr>
                <w:sz w:val="72"/>
                <w:szCs w:val="72"/>
              </w:rPr>
              <w:t>[</w:t>
            </w:r>
            <w:r w:rsidR="00AA4143">
              <w:rPr>
                <w:sz w:val="72"/>
                <w:szCs w:val="72"/>
              </w:rPr>
              <w:t>t</w:t>
            </w:r>
            <w:r w:rsidR="007779DA" w:rsidRPr="007779DA">
              <w:rPr>
                <w:sz w:val="72"/>
                <w:szCs w:val="72"/>
              </w:rPr>
              <w:t>]</w:t>
            </w:r>
          </w:p>
        </w:tc>
      </w:tr>
      <w:tr w:rsidR="007779DA" w:rsidTr="000201D1">
        <w:trPr>
          <w:trHeight w:val="8304"/>
        </w:trPr>
        <w:tc>
          <w:tcPr>
            <w:tcW w:w="5032" w:type="dxa"/>
            <w:gridSpan w:val="3"/>
          </w:tcPr>
          <w:p w:rsidR="007779DA" w:rsidRDefault="007779DA" w:rsidP="007779DA">
            <w:pPr>
              <w:ind w:left="171"/>
            </w:pPr>
          </w:p>
        </w:tc>
        <w:tc>
          <w:tcPr>
            <w:tcW w:w="5033" w:type="dxa"/>
            <w:gridSpan w:val="3"/>
          </w:tcPr>
          <w:p w:rsidR="007779DA" w:rsidRDefault="007779DA" w:rsidP="00E24526"/>
        </w:tc>
      </w:tr>
      <w:tr w:rsidR="00AA4143" w:rsidTr="000201D1">
        <w:trPr>
          <w:trHeight w:val="1515"/>
        </w:trPr>
        <w:tc>
          <w:tcPr>
            <w:tcW w:w="1812" w:type="dxa"/>
          </w:tcPr>
          <w:p w:rsidR="007779DA" w:rsidRDefault="00AA4143" w:rsidP="007779DA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2432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32385</wp:posOffset>
                  </wp:positionV>
                  <wp:extent cx="509270" cy="899160"/>
                  <wp:effectExtent l="19050" t="0" r="5080" b="0"/>
                  <wp:wrapNone/>
                  <wp:docPr id="3" name="il_fi" descr="http://www.clin-itinerante.com/dessins/vetement/panta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n-itinerante.com/dessins/vetement/panta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C8B">
              <w:rPr>
                <w:noProof/>
                <w:lang w:eastAsia="fr-F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15502</wp:posOffset>
                  </wp:positionH>
                  <wp:positionV relativeFrom="paragraph">
                    <wp:posOffset>3320975</wp:posOffset>
                  </wp:positionV>
                  <wp:extent cx="914448" cy="929790"/>
                  <wp:effectExtent l="0" t="0" r="0" b="381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-0 Poupé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25" cy="9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603D1E" w:rsidRDefault="00AA4143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5504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67945</wp:posOffset>
                  </wp:positionV>
                  <wp:extent cx="636270" cy="675640"/>
                  <wp:effectExtent l="19050" t="0" r="0" b="0"/>
                  <wp:wrapNone/>
                  <wp:docPr id="19" name="Image 19" descr="http://www.phonemus.fr/images/bibliotheque/lo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honemus.fr/images/bibliotheque/lo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3D1E" w:rsidRDefault="00603D1E" w:rsidP="00603D1E">
            <w:pPr>
              <w:rPr>
                <w:lang w:eastAsia="fr-FR"/>
              </w:rPr>
            </w:pPr>
          </w:p>
          <w:p w:rsidR="007779DA" w:rsidRPr="00603D1E" w:rsidRDefault="007779DA" w:rsidP="00603D1E">
            <w:pPr>
              <w:jc w:val="center"/>
              <w:rPr>
                <w:lang w:eastAsia="fr-FR"/>
              </w:rPr>
            </w:pPr>
          </w:p>
        </w:tc>
        <w:tc>
          <w:tcPr>
            <w:tcW w:w="1812" w:type="dxa"/>
            <w:gridSpan w:val="2"/>
          </w:tcPr>
          <w:p w:rsidR="007779DA" w:rsidRDefault="00AA4143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1875" cy="742199"/>
                  <wp:effectExtent l="19050" t="0" r="0" b="0"/>
                  <wp:docPr id="4" name="Image 4" descr="http://www.phonemus.fr/images/bibliotheque/ordian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onemus.fr/images/bibliotheque/ordiant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75" cy="74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7779DA" w:rsidRDefault="00AA4143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6528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194945</wp:posOffset>
                  </wp:positionV>
                  <wp:extent cx="585470" cy="665480"/>
                  <wp:effectExtent l="19050" t="0" r="5080" b="0"/>
                  <wp:wrapNone/>
                  <wp:docPr id="22" name="Image 22" descr="http://www.phonemus.fr/images/bibliotheque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honemus.fr/images/bibliotheque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AA4143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3456" behindDoc="1" locked="0" layoutInCell="1" allowOverlap="1">
                  <wp:simplePos x="0" y="0"/>
                  <wp:positionH relativeFrom="column">
                    <wp:posOffset>89881</wp:posOffset>
                  </wp:positionH>
                  <wp:positionV relativeFrom="paragraph">
                    <wp:posOffset>372745</wp:posOffset>
                  </wp:positionV>
                  <wp:extent cx="1134341" cy="381000"/>
                  <wp:effectExtent l="19050" t="0" r="8659" b="0"/>
                  <wp:wrapNone/>
                  <wp:docPr id="6" name="Image 7" descr="http://www.phonemus.fr/images/bibliotheque/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nemus.fr/images/bibliotheque/tap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73" cy="38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143" w:rsidTr="000201D1">
        <w:trPr>
          <w:trHeight w:val="1552"/>
        </w:trPr>
        <w:tc>
          <w:tcPr>
            <w:tcW w:w="1812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8336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130810</wp:posOffset>
                  </wp:positionV>
                  <wp:extent cx="421005" cy="744855"/>
                  <wp:effectExtent l="19050" t="0" r="0" b="0"/>
                  <wp:wrapNone/>
                  <wp:docPr id="28" name="Image 28" descr="http://www.phonemus.fr/images/bibliotheque/ne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honemus.fr/images/bibliotheque/n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7779DA" w:rsidRDefault="00AA4143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7552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85090</wp:posOffset>
                  </wp:positionV>
                  <wp:extent cx="651510" cy="924560"/>
                  <wp:effectExtent l="19050" t="0" r="0" b="0"/>
                  <wp:wrapNone/>
                  <wp:docPr id="16" name="Image 25" descr="http://www.phonemus.fr/images/bibliotheque/domi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honemus.fr/images/bibliotheque/domi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AA4143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4480" behindDoc="1" locked="0" layoutInCell="1" allowOverlap="1">
                  <wp:simplePos x="0" y="0"/>
                  <wp:positionH relativeFrom="column">
                    <wp:posOffset>6320</wp:posOffset>
                  </wp:positionH>
                  <wp:positionV relativeFrom="paragraph">
                    <wp:posOffset>328930</wp:posOffset>
                  </wp:positionV>
                  <wp:extent cx="932845" cy="381000"/>
                  <wp:effectExtent l="19050" t="0" r="605" b="0"/>
                  <wp:wrapNone/>
                  <wp:docPr id="9" name="Image 10" descr="http://www.phonemus.fr/images/bibliotheque/tort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onemus.fr/images/bibliotheque/tort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AA4143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8576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85090</wp:posOffset>
                  </wp:positionV>
                  <wp:extent cx="1037590" cy="777240"/>
                  <wp:effectExtent l="19050" t="0" r="0" b="0"/>
                  <wp:wrapNone/>
                  <wp:docPr id="18" name="Image 28" descr="http://www.phonemus.fr/images/bibliotheque/ba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honemus.fr/images/bibliotheque/bat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3216" behindDoc="1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267970</wp:posOffset>
                  </wp:positionV>
                  <wp:extent cx="894080" cy="508000"/>
                  <wp:effectExtent l="19050" t="0" r="1270" b="0"/>
                  <wp:wrapNone/>
                  <wp:docPr id="14" name="Image 13" descr="http://www.phonemus.fr/images/bibliotheque/m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onemus.fr/images/bibliotheque/m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4526" w:rsidRDefault="00E24526" w:rsidP="00E24526">
      <w:pPr>
        <w:rPr>
          <w:noProof/>
          <w:lang w:eastAsia="fr-FR"/>
        </w:rPr>
      </w:pPr>
    </w:p>
    <w:sectPr w:rsidR="00E24526" w:rsidSect="006B6EA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33DC"/>
    <w:rsid w:val="000E7E0C"/>
    <w:rsid w:val="000F12F5"/>
    <w:rsid w:val="00111A18"/>
    <w:rsid w:val="001C0F50"/>
    <w:rsid w:val="00267CA8"/>
    <w:rsid w:val="002A67A0"/>
    <w:rsid w:val="00391FB2"/>
    <w:rsid w:val="003C7E14"/>
    <w:rsid w:val="00452961"/>
    <w:rsid w:val="004812BE"/>
    <w:rsid w:val="00565F57"/>
    <w:rsid w:val="005D5E57"/>
    <w:rsid w:val="00603D1E"/>
    <w:rsid w:val="006B6EA5"/>
    <w:rsid w:val="006E46BF"/>
    <w:rsid w:val="00733C9E"/>
    <w:rsid w:val="007779DA"/>
    <w:rsid w:val="00782D44"/>
    <w:rsid w:val="007A57D8"/>
    <w:rsid w:val="007B380C"/>
    <w:rsid w:val="00866CAF"/>
    <w:rsid w:val="00886792"/>
    <w:rsid w:val="00890B49"/>
    <w:rsid w:val="008A49D3"/>
    <w:rsid w:val="009335CC"/>
    <w:rsid w:val="00A31C8B"/>
    <w:rsid w:val="00A3567A"/>
    <w:rsid w:val="00AA2446"/>
    <w:rsid w:val="00AA4143"/>
    <w:rsid w:val="00B301F9"/>
    <w:rsid w:val="00B9229B"/>
    <w:rsid w:val="00C17043"/>
    <w:rsid w:val="00C25CE7"/>
    <w:rsid w:val="00C3557E"/>
    <w:rsid w:val="00C877A9"/>
    <w:rsid w:val="00CB5333"/>
    <w:rsid w:val="00D526BE"/>
    <w:rsid w:val="00D7027A"/>
    <w:rsid w:val="00DC3043"/>
    <w:rsid w:val="00E24526"/>
    <w:rsid w:val="00E84FB1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A54C-A9B2-470D-A608-C98FBB4F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2014-10-06T16:41:00Z</dcterms:created>
  <dcterms:modified xsi:type="dcterms:W3CDTF">2014-10-06T16:41:00Z</dcterms:modified>
</cp:coreProperties>
</file>