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27" w:rsidRDefault="00795C27">
      <w:pPr>
        <w:rPr>
          <w:b/>
        </w:rPr>
      </w:pPr>
      <w:r w:rsidRPr="00B34AB3">
        <w:rPr>
          <w:b/>
        </w:rPr>
        <w:t>Epreuve facultative CAV 2013-06-11</w:t>
      </w:r>
    </w:p>
    <w:p w:rsidR="0087794C" w:rsidRPr="00B34AB3" w:rsidRDefault="0087794C">
      <w:pPr>
        <w:rPr>
          <w:b/>
        </w:rPr>
      </w:pPr>
    </w:p>
    <w:p w:rsidR="0087794C" w:rsidRPr="00B34AB3" w:rsidRDefault="0087794C" w:rsidP="0087794C">
      <w:pPr>
        <w:rPr>
          <w:u w:val="single"/>
        </w:rPr>
      </w:pPr>
      <w:r w:rsidRPr="00B34AB3">
        <w:rPr>
          <w:u w:val="single"/>
        </w:rPr>
        <w:t>Compétences évaluées :</w:t>
      </w:r>
    </w:p>
    <w:p w:rsidR="0087794C" w:rsidRDefault="0087794C" w:rsidP="0087794C">
      <w:pPr>
        <w:pStyle w:val="Paragraphedeliste"/>
        <w:numPr>
          <w:ilvl w:val="0"/>
          <w:numId w:val="1"/>
        </w:numPr>
      </w:pPr>
      <w:r>
        <w:t>bonne maitrise de l’écriture en images et en sons</w:t>
      </w:r>
    </w:p>
    <w:p w:rsidR="0087794C" w:rsidRDefault="0087794C" w:rsidP="0087794C">
      <w:pPr>
        <w:pStyle w:val="Paragraphedeliste"/>
        <w:numPr>
          <w:ilvl w:val="0"/>
          <w:numId w:val="1"/>
        </w:numPr>
      </w:pPr>
      <w:r>
        <w:t>savoir expliciter avec le vocabulaire approprié et justifier des choix effectués et leurs limites</w:t>
      </w:r>
    </w:p>
    <w:p w:rsidR="0087794C" w:rsidRDefault="0087794C" w:rsidP="0087794C">
      <w:pPr>
        <w:pStyle w:val="Paragraphedeliste"/>
        <w:numPr>
          <w:ilvl w:val="0"/>
          <w:numId w:val="1"/>
        </w:numPr>
      </w:pPr>
      <w:r>
        <w:t>pouvoir articuler théorie (genres, histoire, analyse de films) et pratique</w:t>
      </w:r>
    </w:p>
    <w:p w:rsidR="0087794C" w:rsidRDefault="0087794C" w:rsidP="0087794C">
      <w:pPr>
        <w:pStyle w:val="Paragraphedeliste"/>
        <w:numPr>
          <w:ilvl w:val="0"/>
          <w:numId w:val="1"/>
        </w:numPr>
      </w:pPr>
      <w:r>
        <w:t>avoir un regard singulier, de l’originalité et de l’imagination</w:t>
      </w:r>
    </w:p>
    <w:p w:rsidR="00795C27" w:rsidRPr="00B34AB3" w:rsidRDefault="00795C27">
      <w:pPr>
        <w:rPr>
          <w:b/>
        </w:rPr>
      </w:pPr>
    </w:p>
    <w:p w:rsidR="00795C27" w:rsidRPr="00B34AB3" w:rsidRDefault="00795C27">
      <w:pPr>
        <w:rPr>
          <w:b/>
        </w:rPr>
      </w:pPr>
      <w:r w:rsidRPr="00B34AB3">
        <w:rPr>
          <w:b/>
        </w:rPr>
        <w:t>Première partie : 15 mn</w:t>
      </w:r>
    </w:p>
    <w:p w:rsidR="00B34AB3" w:rsidRDefault="00B34AB3"/>
    <w:p w:rsidR="00795C27" w:rsidRDefault="00795C27">
      <w:r>
        <w:t>Réponse argumentée à une question de cinéma portant sur l’exercice de réalisation, illustration par des passages précis de la production.</w:t>
      </w:r>
    </w:p>
    <w:p w:rsidR="00795C27" w:rsidRDefault="00795C27"/>
    <w:p w:rsidR="00E115AC" w:rsidRPr="00B34AB3" w:rsidRDefault="00795C27">
      <w:pPr>
        <w:rPr>
          <w:u w:val="single"/>
        </w:rPr>
      </w:pPr>
      <w:r w:rsidRPr="00B34AB3">
        <w:rPr>
          <w:u w:val="single"/>
        </w:rPr>
        <w:t>Exemples de questions de cinéma</w:t>
      </w:r>
      <w:r w:rsidR="00B34AB3">
        <w:rPr>
          <w:u w:val="single"/>
        </w:rPr>
        <w:t> :</w:t>
      </w:r>
    </w:p>
    <w:p w:rsidR="00795C27" w:rsidRDefault="00795C27">
      <w:r>
        <w:t>-Quelles ont été les difficultés rencontrées dans le passage du scénario à la mise en scène ? Illustrez par des passages de votre CM</w:t>
      </w:r>
    </w:p>
    <w:p w:rsidR="00795C27" w:rsidRDefault="00795C27">
      <w:r>
        <w:t xml:space="preserve">-Qu’est-ce qui fait de votre CM un road </w:t>
      </w:r>
      <w:proofErr w:type="spellStart"/>
      <w:r>
        <w:t>movie</w:t>
      </w:r>
      <w:proofErr w:type="spellEnd"/>
      <w:r>
        <w:t xml:space="preserve"> comique ? Illustrez par des extraits de votre CM.</w:t>
      </w:r>
    </w:p>
    <w:p w:rsidR="00795C27" w:rsidRDefault="00795C27">
      <w:r>
        <w:t>-Expliquez les étapes de l’écriture de votre CM, les problèmes rencontrés et les solutions trouvées au tournage. Illustrez…</w:t>
      </w:r>
    </w:p>
    <w:p w:rsidR="00795C27" w:rsidRDefault="00795C27">
      <w:r>
        <w:t>-Quels moyens visuels avez-vous utilisés pour rendre votre idée dans ce CM sans paroles </w:t>
      </w:r>
      <w:proofErr w:type="gramStart"/>
      <w:r>
        <w:t>?Illustrez</w:t>
      </w:r>
      <w:proofErr w:type="gramEnd"/>
      <w:r>
        <w:t>…</w:t>
      </w:r>
    </w:p>
    <w:p w:rsidR="00795C27" w:rsidRDefault="00795C27">
      <w:r>
        <w:t>- Quels choix esthétiques et techniques permettent-ils de donner un sens au film ? Illustrez</w:t>
      </w:r>
      <w:r w:rsidR="00B34AB3">
        <w:t>…</w:t>
      </w:r>
    </w:p>
    <w:p w:rsidR="00795C27" w:rsidRDefault="00795C27">
      <w:r>
        <w:t>-</w:t>
      </w:r>
      <w:r w:rsidR="00B34AB3">
        <w:t>En quoi le travail de mise en scène met-il en évidence la transformation du personnage </w:t>
      </w:r>
      <w:proofErr w:type="gramStart"/>
      <w:r w:rsidR="00B34AB3">
        <w:t>?Illustrez</w:t>
      </w:r>
      <w:proofErr w:type="gramEnd"/>
      <w:r w:rsidR="00B34AB3">
        <w:t>…</w:t>
      </w:r>
    </w:p>
    <w:p w:rsidR="00B34AB3" w:rsidRDefault="00B34AB3">
      <w:r>
        <w:t>-En quoi le travail sur le scénario met-il en évidence la transformation du personnage ? Illustrez…</w:t>
      </w:r>
    </w:p>
    <w:p w:rsidR="00B34AB3" w:rsidRDefault="00B34AB3">
      <w:r>
        <w:t>-En quoi vos choix cinématographiques ont-ils contribué à mettre en évidence la transformation morale du personnage ? Illustrez…</w:t>
      </w:r>
    </w:p>
    <w:p w:rsidR="00B34AB3" w:rsidRDefault="00B34AB3">
      <w:r>
        <w:t>-Quels éléments de mise en scène contribuent à créer la transformation dans un registre comique ? Illustrez…</w:t>
      </w:r>
    </w:p>
    <w:p w:rsidR="00B34AB3" w:rsidRDefault="00B34AB3">
      <w:r>
        <w:t>-En quoi vos choix cinématographiques permettent-ils d’illustrer l’ascension sociale ? Illustrez…</w:t>
      </w:r>
    </w:p>
    <w:p w:rsidR="00B34AB3" w:rsidRDefault="00B34AB3">
      <w:r>
        <w:t>-En quoi vos choix cinématographiques mettent-ils en évidence le trouble du personnage ? Illustrez…</w:t>
      </w:r>
    </w:p>
    <w:p w:rsidR="00B34AB3" w:rsidRDefault="00B34AB3">
      <w:r>
        <w:t>-Quelles difficultés avez-vous rencontrées de l’écriture du scénario à la réalisation technique d</w:t>
      </w:r>
      <w:r w:rsidR="00F52FF0">
        <w:t>u</w:t>
      </w:r>
      <w:r>
        <w:t xml:space="preserve"> CM ? Illustrez et expliquez.</w:t>
      </w:r>
    </w:p>
    <w:p w:rsidR="00B34AB3" w:rsidRDefault="00B34AB3">
      <w:r>
        <w:t>-Par quels moyens à l’écriture comme à la mise en scène avez-vous donné une tonalité comique à votre CM ?</w:t>
      </w:r>
    </w:p>
    <w:p w:rsidR="00B34AB3" w:rsidRDefault="00B34AB3"/>
    <w:p w:rsidR="00B34AB3" w:rsidRDefault="00B34AB3">
      <w:pPr>
        <w:rPr>
          <w:b/>
        </w:rPr>
      </w:pPr>
      <w:r w:rsidRPr="00B34AB3">
        <w:rPr>
          <w:b/>
        </w:rPr>
        <w:t>Deuxième partie entretien : 15 mn</w:t>
      </w:r>
    </w:p>
    <w:p w:rsidR="00B34AB3" w:rsidRDefault="00B34AB3">
      <w:pPr>
        <w:rPr>
          <w:b/>
        </w:rPr>
      </w:pPr>
    </w:p>
    <w:p w:rsidR="00B34AB3" w:rsidRDefault="00B34AB3">
      <w:r w:rsidRPr="0087794C">
        <w:t>Connaissances théoriques et pr</w:t>
      </w:r>
      <w:r w:rsidR="0087794C" w:rsidRPr="0087794C">
        <w:t>a</w:t>
      </w:r>
      <w:r w:rsidRPr="0087794C">
        <w:t>tiques liées au programme de terminale, culture cinématographique, questions de cinéma étudiées</w:t>
      </w:r>
      <w:r w:rsidR="0087794C" w:rsidRPr="0087794C">
        <w:t>.</w:t>
      </w:r>
    </w:p>
    <w:p w:rsidR="0087794C" w:rsidRDefault="0087794C"/>
    <w:p w:rsidR="0087794C" w:rsidRDefault="0087794C">
      <w:pPr>
        <w:rPr>
          <w:u w:val="single"/>
        </w:rPr>
      </w:pPr>
      <w:r w:rsidRPr="0087794C">
        <w:rPr>
          <w:u w:val="single"/>
        </w:rPr>
        <w:t>Exemples de questions en rapport avec le carnet de bord de l’élève et la fiche pédagogique :</w:t>
      </w:r>
    </w:p>
    <w:p w:rsidR="0087794C" w:rsidRPr="0087794C" w:rsidRDefault="0087794C">
      <w:r w:rsidRPr="0087794C">
        <w:t>-Qu</w:t>
      </w:r>
      <w:r>
        <w:t>’</w:t>
      </w:r>
      <w:r w:rsidRPr="0087794C">
        <w:t>est-ce que vos choix de montage ont apporté au CM ?</w:t>
      </w:r>
    </w:p>
    <w:p w:rsidR="0087794C" w:rsidRDefault="0087794C">
      <w:r w:rsidRPr="0087794C">
        <w:t>-</w:t>
      </w:r>
      <w:r>
        <w:t xml:space="preserve"> Quelle partie dans la création du CM vous a le plus plu et pourquoi ?</w:t>
      </w:r>
    </w:p>
    <w:p w:rsidR="0087794C" w:rsidRDefault="0087794C">
      <w:r>
        <w:t>-Quel genre ciné affectionnez-vous particulièrement ? Définissez ses caractéristiques, illustrez par des titres de films vus ou étudiés.</w:t>
      </w:r>
    </w:p>
    <w:p w:rsidR="0087794C" w:rsidRDefault="0087794C">
      <w:r>
        <w:t>-Quels sont les procédés utilisés par Hitchcock dans « Les Oiseaux » pour susciter l’angoisse ?</w:t>
      </w:r>
    </w:p>
    <w:p w:rsidR="0087794C" w:rsidRDefault="0087794C">
      <w:r>
        <w:t>-Quels procédés suscitent le comique dans « Zazie dans le métro » ?</w:t>
      </w:r>
    </w:p>
    <w:p w:rsidR="0087794C" w:rsidRDefault="0087794C">
      <w:r>
        <w:t xml:space="preserve">-En quoi les génériques de films peuvent-ils servir à retracer de grands moments de l’histoire du cinéma ? </w:t>
      </w:r>
    </w:p>
    <w:p w:rsidR="0087794C" w:rsidRPr="0087794C" w:rsidRDefault="0087794C">
      <w:r>
        <w:lastRenderedPageBreak/>
        <w:t>-Quel film dans le cadre de l’option ou de Lycéens au cinéma vous a le plus marqué ? Justifiez.</w:t>
      </w:r>
    </w:p>
    <w:p w:rsidR="00B34AB3" w:rsidRDefault="0087794C">
      <w:r w:rsidRPr="0087794C">
        <w:t>-Que vous ont apporté vos rencontres avec le monde pro ?</w:t>
      </w:r>
      <w:r>
        <w:t xml:space="preserve"> (festivals, intervenants)</w:t>
      </w:r>
    </w:p>
    <w:p w:rsidR="0060516F" w:rsidRDefault="0060516F">
      <w:r>
        <w:t>-En quoi le rôle de scripte est-il important ?</w:t>
      </w:r>
    </w:p>
    <w:p w:rsidR="0060516F" w:rsidRDefault="0060516F">
      <w:r>
        <w:t>-Quelle est l’importance de la musique dans les films de Hitch étudiés ?</w:t>
      </w:r>
    </w:p>
    <w:p w:rsidR="0060516F" w:rsidRDefault="0060516F">
      <w:r>
        <w:t>-Qu’avez-vous retenu de votre expérience d’actrice dans un rôle principal ?</w:t>
      </w:r>
    </w:p>
    <w:p w:rsidR="0060516F" w:rsidRDefault="0060516F">
      <w:r>
        <w:t>-Le cinéma d’auteur vous intéresse-t-il particulièrement ? Pourquoi ? Qu’attendez-vous d’un film ?</w:t>
      </w:r>
    </w:p>
    <w:p w:rsidR="0060516F" w:rsidRDefault="0060516F">
      <w:r>
        <w:t>-Dans le cadre de votre réflexion sur le cinéma et l’histoire, quelle pl</w:t>
      </w:r>
      <w:r w:rsidR="00F52FF0">
        <w:t>a</w:t>
      </w:r>
      <w:r>
        <w:t xml:space="preserve">ce donneriez-vous aux </w:t>
      </w:r>
      <w:proofErr w:type="spellStart"/>
      <w:r>
        <w:t>biopics</w:t>
      </w:r>
      <w:proofErr w:type="spellEnd"/>
      <w:r>
        <w:t> ?</w:t>
      </w:r>
    </w:p>
    <w:p w:rsidR="0060516F" w:rsidRDefault="0060516F">
      <w:r>
        <w:t xml:space="preserve">-Vous traitez du jeu vidéo dans votre dossier et de son histoire en </w:t>
      </w:r>
      <w:proofErr w:type="gramStart"/>
      <w:r>
        <w:t>la</w:t>
      </w:r>
      <w:proofErr w:type="gramEnd"/>
      <w:r>
        <w:t xml:space="preserve"> comparant à celle du cinéma. Pouvez-vous mettre en évidence de grandes périodes de l’histoire du ciné et illustrer par des films ?</w:t>
      </w:r>
    </w:p>
    <w:p w:rsidR="0060516F" w:rsidRDefault="0060516F">
      <w:r>
        <w:t xml:space="preserve">- Pouvez-vous, toujours sur le thème du jeu vidéo et du cinéma, mener une réflexion sur l’utilisation dans la mise en scène et le traitement cinématographique du jeu vidéo dans « Eléphant » de G. Van Sant, que vous avez vu ?  </w:t>
      </w:r>
    </w:p>
    <w:p w:rsidR="0060516F" w:rsidRDefault="0060516F"/>
    <w:p w:rsidR="0060516F" w:rsidRDefault="0060516F">
      <w:pPr>
        <w:rPr>
          <w:u w:val="single"/>
        </w:rPr>
      </w:pPr>
      <w:r w:rsidRPr="0060516F">
        <w:rPr>
          <w:u w:val="single"/>
        </w:rPr>
        <w:t xml:space="preserve">Exemples de questions de cinéma traitées dans les dossiers </w:t>
      </w:r>
      <w:proofErr w:type="gramStart"/>
      <w:r w:rsidRPr="0060516F">
        <w:rPr>
          <w:u w:val="single"/>
        </w:rPr>
        <w:t>de élèves</w:t>
      </w:r>
      <w:proofErr w:type="gramEnd"/>
      <w:r w:rsidRPr="0060516F">
        <w:rPr>
          <w:u w:val="single"/>
        </w:rPr>
        <w:t> :</w:t>
      </w:r>
    </w:p>
    <w:p w:rsidR="0060516F" w:rsidRDefault="0060516F">
      <w:pPr>
        <w:rPr>
          <w:u w:val="single"/>
        </w:rPr>
      </w:pPr>
    </w:p>
    <w:p w:rsidR="0060516F" w:rsidRDefault="0060516F" w:rsidP="0060516F">
      <w:r w:rsidRPr="007A12A2">
        <w:rPr>
          <w:b/>
        </w:rPr>
        <w:t>Question pour tous</w:t>
      </w:r>
      <w:r w:rsidRPr="0060516F">
        <w:t> : la transformation du personnage au ciné</w:t>
      </w:r>
    </w:p>
    <w:p w:rsidR="0060516F" w:rsidRPr="007A12A2" w:rsidRDefault="0060516F" w:rsidP="0060516F">
      <w:pPr>
        <w:rPr>
          <w:b/>
        </w:rPr>
      </w:pPr>
      <w:r w:rsidRPr="007A12A2">
        <w:rPr>
          <w:b/>
        </w:rPr>
        <w:t xml:space="preserve">Questions individuelles : </w:t>
      </w:r>
    </w:p>
    <w:p w:rsidR="0060516F" w:rsidRDefault="0060516F" w:rsidP="0060516F">
      <w:r>
        <w:t>-Cinéma et histoire</w:t>
      </w:r>
    </w:p>
    <w:p w:rsidR="0060516F" w:rsidRDefault="0060516F" w:rsidP="0060516F">
      <w:r>
        <w:t>-Le jeu vidéo un produit de cinéma ?</w:t>
      </w:r>
    </w:p>
    <w:p w:rsidR="0060516F" w:rsidRDefault="0060516F" w:rsidP="0060516F">
      <w:r>
        <w:t>-Le rôle des figurants</w:t>
      </w:r>
    </w:p>
    <w:p w:rsidR="0060516F" w:rsidRDefault="0060516F" w:rsidP="0060516F">
      <w:r>
        <w:t xml:space="preserve">-Un réalisateur : </w:t>
      </w:r>
      <w:proofErr w:type="spellStart"/>
      <w:r>
        <w:t>Tarentino</w:t>
      </w:r>
      <w:proofErr w:type="spellEnd"/>
    </w:p>
    <w:p w:rsidR="0060516F" w:rsidRDefault="0060516F" w:rsidP="0060516F">
      <w:r>
        <w:t>-</w:t>
      </w:r>
      <w:r w:rsidR="007A12A2">
        <w:t>La musique au cinéma</w:t>
      </w:r>
    </w:p>
    <w:p w:rsidR="007A12A2" w:rsidRDefault="007A12A2" w:rsidP="0060516F">
      <w:r>
        <w:t>-Les génériques de films</w:t>
      </w:r>
    </w:p>
    <w:p w:rsidR="007A12A2" w:rsidRDefault="007A12A2" w:rsidP="0060516F">
      <w:r>
        <w:t>-</w:t>
      </w:r>
      <w:r w:rsidR="003914FB">
        <w:t>La censure : le code Hays</w:t>
      </w:r>
    </w:p>
    <w:p w:rsidR="0060516F" w:rsidRPr="0060516F" w:rsidRDefault="0060516F" w:rsidP="0060516F"/>
    <w:p w:rsidR="00B34AB3" w:rsidRPr="0060516F" w:rsidRDefault="00B34AB3"/>
    <w:sectPr w:rsidR="00B34AB3" w:rsidRPr="0060516F" w:rsidSect="00E1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B1A"/>
    <w:multiLevelType w:val="hybridMultilevel"/>
    <w:tmpl w:val="F35E17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909C2"/>
    <w:multiLevelType w:val="hybridMultilevel"/>
    <w:tmpl w:val="169CB1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0713B1"/>
    <w:multiLevelType w:val="hybridMultilevel"/>
    <w:tmpl w:val="219E30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95C27"/>
    <w:rsid w:val="00182BD0"/>
    <w:rsid w:val="002B39C6"/>
    <w:rsid w:val="002F2140"/>
    <w:rsid w:val="003914FB"/>
    <w:rsid w:val="0060516F"/>
    <w:rsid w:val="00795C27"/>
    <w:rsid w:val="007A12A2"/>
    <w:rsid w:val="0081390A"/>
    <w:rsid w:val="0087794C"/>
    <w:rsid w:val="00AE793D"/>
    <w:rsid w:val="00B34AB3"/>
    <w:rsid w:val="00D07357"/>
    <w:rsid w:val="00D60B70"/>
    <w:rsid w:val="00E115AC"/>
    <w:rsid w:val="00E45FC6"/>
    <w:rsid w:val="00EC7432"/>
    <w:rsid w:val="00EE0F81"/>
    <w:rsid w:val="00F5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2013-06-17T05:32:00Z</cp:lastPrinted>
  <dcterms:created xsi:type="dcterms:W3CDTF">2013-06-11T05:17:00Z</dcterms:created>
  <dcterms:modified xsi:type="dcterms:W3CDTF">2013-06-17T08:22:00Z</dcterms:modified>
</cp:coreProperties>
</file>