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B6" w:rsidRDefault="00F02BB6"/>
    <w:p w:rsidR="00F6789D" w:rsidRPr="00E7316F" w:rsidRDefault="00F6789D" w:rsidP="00E7316F">
      <w:pPr>
        <w:jc w:val="center"/>
        <w:rPr>
          <w:b/>
        </w:rPr>
      </w:pPr>
      <w:bookmarkStart w:id="0" w:name="_GoBack"/>
      <w:r w:rsidRPr="00E7316F">
        <w:rPr>
          <w:b/>
        </w:rPr>
        <w:t>Présenter la cathédrale Notre Dame de Paris en donnant les informations suivantes</w:t>
      </w:r>
    </w:p>
    <w:bookmarkEnd w:id="0"/>
    <w:p w:rsidR="00F6789D" w:rsidRDefault="00F6789D">
      <w:r w:rsidRPr="00F6789D">
        <w:t>Nom du quartier de Paris où est édi</w:t>
      </w:r>
      <w:r>
        <w:t xml:space="preserve">fiée la cathédrale Notre-Dame </w:t>
      </w:r>
    </w:p>
    <w:p w:rsidR="00F6789D" w:rsidRDefault="00F6789D"/>
    <w:p w:rsidR="00F6789D" w:rsidRDefault="00F6789D">
      <w:r>
        <w:t xml:space="preserve">Nom de l'ancienne cathédrale </w:t>
      </w:r>
    </w:p>
    <w:p w:rsidR="00F6789D" w:rsidRDefault="00F6789D"/>
    <w:p w:rsidR="00F6789D" w:rsidRDefault="00F6789D">
      <w:r>
        <w:t xml:space="preserve">Années de construction </w:t>
      </w:r>
    </w:p>
    <w:p w:rsidR="00F6789D" w:rsidRDefault="00F6789D"/>
    <w:p w:rsidR="00F6789D" w:rsidRDefault="00F6789D">
      <w:r>
        <w:t xml:space="preserve">Les principaux bâtisseurs </w:t>
      </w:r>
    </w:p>
    <w:p w:rsidR="00F6789D" w:rsidRDefault="00F6789D"/>
    <w:p w:rsidR="00F6789D" w:rsidRDefault="00F6789D">
      <w:r>
        <w:t xml:space="preserve">Dimensions de la cathédrale </w:t>
      </w:r>
    </w:p>
    <w:p w:rsidR="00F6789D" w:rsidRDefault="00F6789D"/>
    <w:p w:rsidR="00F6789D" w:rsidRDefault="00F6789D">
      <w:r>
        <w:t xml:space="preserve">Style architectural </w:t>
      </w:r>
    </w:p>
    <w:p w:rsidR="00F6789D" w:rsidRDefault="00F6789D"/>
    <w:p w:rsidR="00F6789D" w:rsidRDefault="00F6789D">
      <w:r w:rsidRPr="00F6789D">
        <w:t>Le trésor de Notre-Dame : quelles sont les reliques et à</w:t>
      </w:r>
      <w:r>
        <w:t xml:space="preserve"> qui appartiennent-elles ? </w:t>
      </w:r>
    </w:p>
    <w:p w:rsidR="00F6789D" w:rsidRDefault="00F6789D"/>
    <w:p w:rsidR="00F6789D" w:rsidRDefault="00F6789D"/>
    <w:p w:rsidR="00F6789D" w:rsidRDefault="00F6789D">
      <w:r w:rsidRPr="00F6789D">
        <w:rPr>
          <w:b/>
        </w:rPr>
        <w:t xml:space="preserve">A l'époque moderne (XVIIIe siècle) </w:t>
      </w:r>
    </w:p>
    <w:p w:rsidR="00F6789D" w:rsidRDefault="00F6789D">
      <w:proofErr w:type="gramStart"/>
      <w:r>
        <w:t>Q</w:t>
      </w:r>
      <w:r w:rsidRPr="00F6789D">
        <w:t>uelles transf</w:t>
      </w:r>
      <w:r>
        <w:t>ormations subit</w:t>
      </w:r>
      <w:proofErr w:type="gramEnd"/>
      <w:r>
        <w:t xml:space="preserve"> la cathédrale ?</w:t>
      </w:r>
    </w:p>
    <w:p w:rsidR="00F6789D" w:rsidRDefault="00F6789D"/>
    <w:p w:rsidR="00F6789D" w:rsidRDefault="00F6789D">
      <w:r>
        <w:t>G</w:t>
      </w:r>
      <w:r w:rsidRPr="00F6789D">
        <w:t xml:space="preserve">râce à quel architecte ? </w:t>
      </w:r>
    </w:p>
    <w:p w:rsidR="00F6789D" w:rsidRDefault="00F6789D"/>
    <w:p w:rsidR="00F6789D" w:rsidRDefault="00F6789D">
      <w:r w:rsidRPr="00F6789D">
        <w:t xml:space="preserve">Quels éléments du Moyen-âge disparaissent ? </w:t>
      </w:r>
    </w:p>
    <w:p w:rsidR="00F6789D" w:rsidRDefault="00F6789D"/>
    <w:p w:rsidR="00F6789D" w:rsidRDefault="00F6789D">
      <w:r w:rsidRPr="00F6789D">
        <w:t xml:space="preserve">Que devient la cathédrale à la révolution ? </w:t>
      </w:r>
    </w:p>
    <w:p w:rsidR="00F6789D" w:rsidRDefault="00F6789D"/>
    <w:p w:rsidR="00F6789D" w:rsidRDefault="00F6789D"/>
    <w:p w:rsidR="00F6789D" w:rsidRDefault="00F6789D">
      <w:r w:rsidRPr="00F6789D">
        <w:rPr>
          <w:b/>
        </w:rPr>
        <w:lastRenderedPageBreak/>
        <w:t xml:space="preserve">A l'époque contemporaine </w:t>
      </w:r>
      <w:proofErr w:type="gramStart"/>
      <w:r w:rsidRPr="00F6789D">
        <w:rPr>
          <w:b/>
        </w:rPr>
        <w:t>( XIXe</w:t>
      </w:r>
      <w:proofErr w:type="gramEnd"/>
      <w:r w:rsidRPr="00F6789D">
        <w:rPr>
          <w:b/>
        </w:rPr>
        <w:t xml:space="preserve"> siècle)</w:t>
      </w:r>
      <w:r>
        <w:t xml:space="preserve"> :</w:t>
      </w:r>
    </w:p>
    <w:p w:rsidR="00F6789D" w:rsidRDefault="00F6789D">
      <w:r w:rsidRPr="00F6789D">
        <w:t xml:space="preserve">Grâce à quel écrivain et à quelle </w:t>
      </w:r>
      <w:r>
        <w:t>œuvre</w:t>
      </w:r>
      <w:r w:rsidRPr="00F6789D">
        <w:t xml:space="preserve"> l</w:t>
      </w:r>
      <w:r>
        <w:t xml:space="preserve">a cathédrale est-elle sauvée ? </w:t>
      </w:r>
    </w:p>
    <w:p w:rsidR="00F6789D" w:rsidRDefault="00F6789D">
      <w:r w:rsidRPr="00F6789D">
        <w:t xml:space="preserve">En quoi </w:t>
      </w:r>
      <w:proofErr w:type="gramStart"/>
      <w:r w:rsidRPr="00F6789D">
        <w:t>consiste</w:t>
      </w:r>
      <w:proofErr w:type="gramEnd"/>
      <w:r w:rsidRPr="00F6789D">
        <w:t xml:space="preserve"> les travaux menés par Viollet-le-Duc ? </w:t>
      </w:r>
    </w:p>
    <w:p w:rsidR="00F6789D" w:rsidRDefault="00F6789D"/>
    <w:p w:rsidR="00F6789D" w:rsidRDefault="00F6789D">
      <w:r w:rsidRPr="00F6789D">
        <w:t xml:space="preserve">En quoi </w:t>
      </w:r>
      <w:proofErr w:type="gramStart"/>
      <w:r w:rsidRPr="00F6789D">
        <w:t>consiste</w:t>
      </w:r>
      <w:proofErr w:type="gramEnd"/>
      <w:r w:rsidRPr="00F6789D">
        <w:t xml:space="preserve"> les rénovations menées en </w:t>
      </w:r>
      <w:r>
        <w:t xml:space="preserve">2008 ? Et à quelle occasion ? </w:t>
      </w:r>
    </w:p>
    <w:p w:rsidR="00F6789D" w:rsidRDefault="00F6789D"/>
    <w:p w:rsidR="00F6789D" w:rsidRDefault="00F6789D"/>
    <w:p w:rsidR="00F6789D" w:rsidRDefault="00F6789D">
      <w:r w:rsidRPr="00F6789D">
        <w:t xml:space="preserve">Concernant les événements marquants du monument </w:t>
      </w:r>
      <w:proofErr w:type="gramStart"/>
      <w:r w:rsidRPr="00F6789D">
        <w:t>sélectionner</w:t>
      </w:r>
      <w:proofErr w:type="gramEnd"/>
      <w:r w:rsidRPr="00F6789D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789D" w:rsidTr="00F6789D">
        <w:tc>
          <w:tcPr>
            <w:tcW w:w="4606" w:type="dxa"/>
          </w:tcPr>
          <w:p w:rsidR="00F6789D" w:rsidRDefault="00F6789D">
            <w:r w:rsidRPr="00F6789D">
              <w:t>4 réceptions des papes</w:t>
            </w:r>
          </w:p>
          <w:p w:rsidR="00F6789D" w:rsidRDefault="00F6789D"/>
          <w:p w:rsidR="00F6789D" w:rsidRDefault="00F6789D"/>
          <w:p w:rsidR="00F6789D" w:rsidRDefault="00F6789D"/>
          <w:p w:rsidR="00F6789D" w:rsidRDefault="00F6789D"/>
        </w:tc>
        <w:tc>
          <w:tcPr>
            <w:tcW w:w="4606" w:type="dxa"/>
          </w:tcPr>
          <w:p w:rsidR="00F6789D" w:rsidRDefault="00F6789D"/>
          <w:p w:rsidR="00F6789D" w:rsidRDefault="00F6789D"/>
          <w:p w:rsidR="00F6789D" w:rsidRDefault="00F6789D"/>
          <w:p w:rsidR="00F6789D" w:rsidRDefault="00F6789D"/>
          <w:p w:rsidR="00F6789D" w:rsidRDefault="00F6789D"/>
          <w:p w:rsidR="00F6789D" w:rsidRDefault="00F6789D"/>
        </w:tc>
      </w:tr>
      <w:tr w:rsidR="00F6789D" w:rsidTr="00F6789D">
        <w:tc>
          <w:tcPr>
            <w:tcW w:w="4606" w:type="dxa"/>
          </w:tcPr>
          <w:p w:rsidR="00F6789D" w:rsidRDefault="00F6789D">
            <w:r w:rsidRPr="00F6789D">
              <w:t>4 événements politiques</w:t>
            </w:r>
          </w:p>
        </w:tc>
        <w:tc>
          <w:tcPr>
            <w:tcW w:w="4606" w:type="dxa"/>
          </w:tcPr>
          <w:p w:rsidR="00F6789D" w:rsidRDefault="00F6789D"/>
          <w:p w:rsidR="00F6789D" w:rsidRDefault="00F6789D"/>
          <w:p w:rsidR="00F6789D" w:rsidRDefault="00F6789D"/>
          <w:p w:rsidR="00F6789D" w:rsidRDefault="00F6789D"/>
          <w:p w:rsidR="00F6789D" w:rsidRDefault="00F6789D"/>
        </w:tc>
      </w:tr>
      <w:tr w:rsidR="00F6789D" w:rsidTr="00F6789D">
        <w:tc>
          <w:tcPr>
            <w:tcW w:w="4606" w:type="dxa"/>
          </w:tcPr>
          <w:p w:rsidR="00F6789D" w:rsidRDefault="00F6789D">
            <w:r w:rsidRPr="00F6789D">
              <w:t>1 mariage impérial</w:t>
            </w:r>
          </w:p>
        </w:tc>
        <w:tc>
          <w:tcPr>
            <w:tcW w:w="4606" w:type="dxa"/>
          </w:tcPr>
          <w:p w:rsidR="00F6789D" w:rsidRDefault="00F6789D"/>
          <w:p w:rsidR="00F6789D" w:rsidRDefault="00F6789D"/>
          <w:p w:rsidR="00F6789D" w:rsidRDefault="00F6789D"/>
        </w:tc>
      </w:tr>
      <w:tr w:rsidR="00F6789D" w:rsidTr="00F6789D">
        <w:tc>
          <w:tcPr>
            <w:tcW w:w="4606" w:type="dxa"/>
          </w:tcPr>
          <w:p w:rsidR="00F6789D" w:rsidRDefault="00F6789D">
            <w:r w:rsidRPr="00F6789D">
              <w:t>1 sacre</w:t>
            </w:r>
          </w:p>
          <w:p w:rsidR="00F6789D" w:rsidRDefault="00F6789D"/>
        </w:tc>
        <w:tc>
          <w:tcPr>
            <w:tcW w:w="4606" w:type="dxa"/>
          </w:tcPr>
          <w:p w:rsidR="00F6789D" w:rsidRDefault="00F6789D"/>
          <w:p w:rsidR="00F6789D" w:rsidRDefault="00F6789D"/>
          <w:p w:rsidR="00F6789D" w:rsidRDefault="00F6789D"/>
        </w:tc>
      </w:tr>
      <w:tr w:rsidR="00F6789D" w:rsidTr="00F6789D">
        <w:tc>
          <w:tcPr>
            <w:tcW w:w="4606" w:type="dxa"/>
          </w:tcPr>
          <w:p w:rsidR="00F6789D" w:rsidRDefault="00F6789D">
            <w:r w:rsidRPr="00F6789D">
              <w:t>2 commémorations</w:t>
            </w:r>
          </w:p>
        </w:tc>
        <w:tc>
          <w:tcPr>
            <w:tcW w:w="4606" w:type="dxa"/>
          </w:tcPr>
          <w:p w:rsidR="00F6789D" w:rsidRDefault="00F6789D"/>
          <w:p w:rsidR="00F6789D" w:rsidRDefault="00F6789D"/>
          <w:p w:rsidR="00F6789D" w:rsidRDefault="00F6789D"/>
          <w:p w:rsidR="00F6789D" w:rsidRDefault="00F6789D"/>
        </w:tc>
      </w:tr>
    </w:tbl>
    <w:p w:rsidR="00F6789D" w:rsidRDefault="00F6789D"/>
    <w:sectPr w:rsidR="00F67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9D"/>
    <w:rsid w:val="00E7316F"/>
    <w:rsid w:val="00F02BB6"/>
    <w:rsid w:val="00F6789D"/>
    <w:rsid w:val="00F9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</dc:creator>
  <cp:lastModifiedBy>extrem</cp:lastModifiedBy>
  <cp:revision>2</cp:revision>
  <dcterms:created xsi:type="dcterms:W3CDTF">2020-01-07T20:43:00Z</dcterms:created>
  <dcterms:modified xsi:type="dcterms:W3CDTF">2020-01-07T20:43:00Z</dcterms:modified>
</cp:coreProperties>
</file>